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Степана Разина, 58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Степана Разина, 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2405.2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2056.8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13519487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00563843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00568408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13519487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00563843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00568408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ВСX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ВСX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